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ECB7" w14:textId="77777777" w:rsidR="00150AC5" w:rsidRDefault="00150AC5" w:rsidP="00150AC5">
      <w:r>
        <w:t>EDITAL DE CONVOCAÇÃO Nº 0</w:t>
      </w:r>
      <w:r w:rsidR="002E0945">
        <w:t>1</w:t>
      </w:r>
      <w:r>
        <w:t>/202</w:t>
      </w:r>
      <w:r w:rsidR="0007435D">
        <w:t>5</w:t>
      </w:r>
      <w:r>
        <w:t xml:space="preserve"> DA ASSEMBLEIA GERAL </w:t>
      </w:r>
      <w:r w:rsidR="0032023B">
        <w:t>EXTRAORDINÁRIA</w:t>
      </w:r>
      <w:r>
        <w:t xml:space="preserve"> DA CONFEDERAÇÃO DE COOPERATIVAS DA AGRICULTURA FAMILIAR E ECONOMIA SOLIDÁRIA – CNPJ nº 35.947.694/0001-53 – </w:t>
      </w:r>
      <w:r w:rsidR="002001C6">
        <w:t>DE FORMA DIGITAL</w:t>
      </w:r>
    </w:p>
    <w:p w14:paraId="17C9E15B" w14:textId="5D73B316" w:rsidR="005C487F" w:rsidRPr="0007435D" w:rsidRDefault="0007435D" w:rsidP="00043BC7">
      <w:pPr>
        <w:rPr>
          <w:color w:val="FF0000"/>
        </w:rPr>
      </w:pPr>
      <w:r>
        <w:t>A</w:t>
      </w:r>
      <w:r w:rsidR="00150AC5">
        <w:t xml:space="preserve"> </w:t>
      </w:r>
      <w:r w:rsidR="00343592">
        <w:t>Presidente</w:t>
      </w:r>
      <w:r w:rsidR="00150AC5">
        <w:t xml:space="preserve"> </w:t>
      </w:r>
      <w:r w:rsidR="0079179E">
        <w:t>da</w:t>
      </w:r>
      <w:r w:rsidR="00150AC5">
        <w:t xml:space="preserve"> </w:t>
      </w:r>
      <w:r w:rsidR="00150AC5" w:rsidRPr="00150AC5">
        <w:t>CONFEDERAÇÃO DE COOPERATIVAS DA AGRICULTURA FAMILIAR E ECONOMI</w:t>
      </w:r>
      <w:r w:rsidR="00150AC5">
        <w:t>A</w:t>
      </w:r>
      <w:r w:rsidR="00150AC5" w:rsidRPr="00150AC5">
        <w:t xml:space="preserve"> SOLIDÁRIA</w:t>
      </w:r>
      <w:r w:rsidR="00150AC5">
        <w:t xml:space="preserve"> – CONFEDERAÇÃO UNICAFES, </w:t>
      </w:r>
      <w:r w:rsidR="00343592">
        <w:t xml:space="preserve">em base </w:t>
      </w:r>
      <w:r w:rsidR="00150AC5">
        <w:t xml:space="preserve">ao Artigo </w:t>
      </w:r>
      <w:r w:rsidR="00343592">
        <w:t>16</w:t>
      </w:r>
      <w:r w:rsidR="00150AC5">
        <w:t xml:space="preserve"> do Estatuto Social, convoca </w:t>
      </w:r>
      <w:r w:rsidR="001F600A">
        <w:t>as Federações associadas</w:t>
      </w:r>
      <w:r w:rsidR="00150AC5">
        <w:t xml:space="preserve"> para </w:t>
      </w:r>
      <w:r w:rsidR="001F600A">
        <w:t xml:space="preserve">a </w:t>
      </w:r>
      <w:r w:rsidR="00343592">
        <w:t xml:space="preserve">sua </w:t>
      </w:r>
      <w:r w:rsidR="00150AC5">
        <w:t>Assembleia Gera</w:t>
      </w:r>
      <w:r w:rsidR="001F600A">
        <w:t>l</w:t>
      </w:r>
      <w:r w:rsidR="00150AC5">
        <w:t xml:space="preserve"> </w:t>
      </w:r>
      <w:r w:rsidR="0032023B">
        <w:t>Extraordinária, inclusive com poderes de Ordinária</w:t>
      </w:r>
      <w:r w:rsidR="00283D08">
        <w:t>,</w:t>
      </w:r>
      <w:r w:rsidR="00283D08" w:rsidRPr="00283D08">
        <w:t xml:space="preserve"> </w:t>
      </w:r>
      <w:r w:rsidR="00283D08">
        <w:t>nos termos do art. 45 da Lei nº 5.764</w:t>
      </w:r>
      <w:r w:rsidR="003707B5">
        <w:t>/</w:t>
      </w:r>
      <w:r w:rsidR="00283D08">
        <w:t xml:space="preserve"> 1971</w:t>
      </w:r>
      <w:r w:rsidR="0032023B">
        <w:t>,</w:t>
      </w:r>
      <w:r>
        <w:t xml:space="preserve"> a ser realizada em formato digital, </w:t>
      </w:r>
      <w:r w:rsidRPr="0007435D">
        <w:t>através do sistema meet.google (link enviado oportunamente)</w:t>
      </w:r>
      <w:r>
        <w:t>, tendo como endereço de referência a</w:t>
      </w:r>
      <w:r w:rsidR="00150AC5">
        <w:t xml:space="preserve"> sua sede na</w:t>
      </w:r>
      <w:r w:rsidR="001F600A">
        <w:t xml:space="preserve"> Sala 213, Conjunto Ed. Baracat nº 29, SDS, Asa Sul, na cidade de Brasília/DF</w:t>
      </w:r>
      <w:r w:rsidR="008E2647">
        <w:t>,</w:t>
      </w:r>
      <w:r w:rsidR="00150AC5">
        <w:t xml:space="preserve"> no dia</w:t>
      </w:r>
      <w:r w:rsidR="001F600A">
        <w:t xml:space="preserve"> </w:t>
      </w:r>
      <w:r w:rsidR="00A10B53">
        <w:t>1</w:t>
      </w:r>
      <w:r w:rsidR="004F189C">
        <w:t>3</w:t>
      </w:r>
      <w:r w:rsidR="00D6734E">
        <w:t xml:space="preserve"> de junho</w:t>
      </w:r>
      <w:r w:rsidR="00343592">
        <w:t xml:space="preserve"> de 202</w:t>
      </w:r>
      <w:r>
        <w:t>5</w:t>
      </w:r>
      <w:r w:rsidR="00150AC5">
        <w:t>. A instalação da Assembl</w:t>
      </w:r>
      <w:r w:rsidR="001F600A">
        <w:t>e</w:t>
      </w:r>
      <w:r w:rsidR="00150AC5">
        <w:t xml:space="preserve">ia será às </w:t>
      </w:r>
      <w:r w:rsidR="0038300B">
        <w:t>13</w:t>
      </w:r>
      <w:r w:rsidR="001F600A">
        <w:t>:</w:t>
      </w:r>
      <w:r w:rsidR="00150AC5">
        <w:t xml:space="preserve">00 horas em primeira convocação com a presença de 2/3 dos </w:t>
      </w:r>
      <w:r w:rsidR="001F600A">
        <w:t xml:space="preserve">delegados das </w:t>
      </w:r>
      <w:r w:rsidR="00150AC5">
        <w:t>associad</w:t>
      </w:r>
      <w:r w:rsidR="001F600A">
        <w:t>a</w:t>
      </w:r>
      <w:r w:rsidR="00150AC5">
        <w:t xml:space="preserve">s, ou às </w:t>
      </w:r>
      <w:r w:rsidR="0038300B">
        <w:t>14</w:t>
      </w:r>
      <w:r w:rsidR="001F600A">
        <w:t>:</w:t>
      </w:r>
      <w:r w:rsidR="00150AC5">
        <w:t xml:space="preserve">00 horas em segunda convocação com a presença da metade mais um dos </w:t>
      </w:r>
      <w:r w:rsidR="00453AC8">
        <w:t>delegados</w:t>
      </w:r>
      <w:r w:rsidR="00150AC5">
        <w:t>, ou ainda às 1</w:t>
      </w:r>
      <w:r w:rsidR="0038300B">
        <w:t>6</w:t>
      </w:r>
      <w:r w:rsidR="001F600A">
        <w:t>:</w:t>
      </w:r>
      <w:r w:rsidR="00150AC5">
        <w:t xml:space="preserve">00 horas em terceira e última convocação com a presença mínima de </w:t>
      </w:r>
      <w:r w:rsidR="001F600A">
        <w:t>um quinto dos delegados</w:t>
      </w:r>
      <w:r w:rsidR="00150AC5">
        <w:t xml:space="preserve">, para deliberarem sobre a seguinte ORDEM DO DIA: I </w:t>
      </w:r>
      <w:r w:rsidR="001F600A">
        <w:t xml:space="preserve">– </w:t>
      </w:r>
      <w:r w:rsidR="008E2647">
        <w:t>Relatório de Atividades e p</w:t>
      </w:r>
      <w:r w:rsidR="001F600A">
        <w:t xml:space="preserve">restação de contas da Confederação, acompanhadas de parecer do Conselho Fiscal; </w:t>
      </w:r>
      <w:r w:rsidR="007006F8">
        <w:t>II</w:t>
      </w:r>
      <w:r w:rsidR="001F600A">
        <w:t xml:space="preserve"> – Aprovação do </w:t>
      </w:r>
      <w:r w:rsidR="0079179E">
        <w:t xml:space="preserve">planejamento e do </w:t>
      </w:r>
      <w:r w:rsidR="001F600A">
        <w:t>orçamento para o próximo exercício social</w:t>
      </w:r>
      <w:r w:rsidR="007006F8">
        <w:t>; I</w:t>
      </w:r>
      <w:r>
        <w:t>II</w:t>
      </w:r>
      <w:r w:rsidR="001F600A">
        <w:t xml:space="preserve"> – </w:t>
      </w:r>
      <w:r w:rsidR="00043BC7">
        <w:t xml:space="preserve">Fixação de valores honorários e cédulas de presença </w:t>
      </w:r>
      <w:r w:rsidR="00AC53BD">
        <w:t>aos</w:t>
      </w:r>
      <w:r w:rsidR="00043BC7">
        <w:t xml:space="preserve"> membros do Conselho de Administração, da Diretoria Executiva e do Conselho Fiscal;</w:t>
      </w:r>
      <w:r w:rsidR="004A410A">
        <w:t xml:space="preserve"> </w:t>
      </w:r>
      <w:r w:rsidR="002A3A6C">
        <w:t>IV – Reforma do Estatuto</w:t>
      </w:r>
      <w:r w:rsidR="00791F07">
        <w:t xml:space="preserve"> e sua consolidação; </w:t>
      </w:r>
      <w:r w:rsidR="004A410A">
        <w:t xml:space="preserve">V - </w:t>
      </w:r>
      <w:r w:rsidR="007006F8">
        <w:t>Outros assuntos de</w:t>
      </w:r>
      <w:r w:rsidR="001F600A">
        <w:t xml:space="preserve"> interesse social</w:t>
      </w:r>
      <w:r w:rsidR="007006F8">
        <w:t xml:space="preserve">. </w:t>
      </w:r>
      <w:r w:rsidR="00150AC5">
        <w:t xml:space="preserve">Para efeito de quórum legal a </w:t>
      </w:r>
      <w:r w:rsidR="007006F8">
        <w:t>Confederação</w:t>
      </w:r>
      <w:r w:rsidR="00150AC5">
        <w:t xml:space="preserve"> conta nesta data em seu quadro social com </w:t>
      </w:r>
      <w:r w:rsidR="007006F8">
        <w:t>1</w:t>
      </w:r>
      <w:r w:rsidR="00063D21">
        <w:t>4</w:t>
      </w:r>
      <w:r w:rsidR="007006F8">
        <w:t xml:space="preserve"> federações associadas</w:t>
      </w:r>
      <w:r w:rsidR="00453AC8">
        <w:t>, com seus delegados</w:t>
      </w:r>
      <w:r w:rsidR="00150AC5">
        <w:t xml:space="preserve"> em condições de votar. Estará disponível para facilitar a participação, o telefone: 6</w:t>
      </w:r>
      <w:r w:rsidR="007006F8">
        <w:t>1</w:t>
      </w:r>
      <w:r w:rsidR="00150AC5">
        <w:t>)</w:t>
      </w:r>
      <w:r w:rsidR="00C6650E">
        <w:t xml:space="preserve"> </w:t>
      </w:r>
      <w:r w:rsidR="003360A5" w:rsidRPr="003360A5">
        <w:t>39644462</w:t>
      </w:r>
      <w:r w:rsidR="00150AC5" w:rsidRPr="003360A5">
        <w:t>.</w:t>
      </w:r>
      <w:r w:rsidR="007006F8">
        <w:t xml:space="preserve"> Brasília/DF</w:t>
      </w:r>
      <w:r w:rsidR="00150AC5">
        <w:t xml:space="preserve">, </w:t>
      </w:r>
      <w:r w:rsidR="00791F07">
        <w:t>30</w:t>
      </w:r>
      <w:r w:rsidR="004A410A">
        <w:t xml:space="preserve"> de maio</w:t>
      </w:r>
      <w:r w:rsidR="00453AC8">
        <w:t xml:space="preserve"> de 202</w:t>
      </w:r>
      <w:r>
        <w:t>5</w:t>
      </w:r>
      <w:r w:rsidR="00453AC8">
        <w:t>.</w:t>
      </w:r>
      <w:r w:rsidR="007006F8">
        <w:t xml:space="preserve"> </w:t>
      </w:r>
      <w:r w:rsidRPr="0032023B">
        <w:t>Fátima de Lima Torres</w:t>
      </w:r>
      <w:r w:rsidR="007006F8" w:rsidRPr="0032023B">
        <w:t xml:space="preserve">, </w:t>
      </w:r>
      <w:r w:rsidR="00343592" w:rsidRPr="0032023B">
        <w:t>Presidente</w:t>
      </w:r>
      <w:r w:rsidR="007006F8" w:rsidRPr="0032023B">
        <w:t>.</w:t>
      </w:r>
    </w:p>
    <w:sectPr w:rsidR="005C487F" w:rsidRPr="0007435D" w:rsidSect="00A533C6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C5"/>
    <w:rsid w:val="00043BC7"/>
    <w:rsid w:val="00063D21"/>
    <w:rsid w:val="0007435D"/>
    <w:rsid w:val="00150AC5"/>
    <w:rsid w:val="001F600A"/>
    <w:rsid w:val="002001C6"/>
    <w:rsid w:val="00283D08"/>
    <w:rsid w:val="002A3A6C"/>
    <w:rsid w:val="002E0945"/>
    <w:rsid w:val="0032023B"/>
    <w:rsid w:val="003360A5"/>
    <w:rsid w:val="00343592"/>
    <w:rsid w:val="0034608C"/>
    <w:rsid w:val="003707B5"/>
    <w:rsid w:val="00372AE8"/>
    <w:rsid w:val="0038300B"/>
    <w:rsid w:val="00453AC8"/>
    <w:rsid w:val="004A410A"/>
    <w:rsid w:val="004F189C"/>
    <w:rsid w:val="004F7879"/>
    <w:rsid w:val="005C487F"/>
    <w:rsid w:val="007006F8"/>
    <w:rsid w:val="0074620E"/>
    <w:rsid w:val="0079179E"/>
    <w:rsid w:val="00791F07"/>
    <w:rsid w:val="00803C6F"/>
    <w:rsid w:val="008E2647"/>
    <w:rsid w:val="00A10B53"/>
    <w:rsid w:val="00A533C6"/>
    <w:rsid w:val="00AC53BD"/>
    <w:rsid w:val="00B34B9A"/>
    <w:rsid w:val="00C30FAC"/>
    <w:rsid w:val="00C6650E"/>
    <w:rsid w:val="00D2000F"/>
    <w:rsid w:val="00D45332"/>
    <w:rsid w:val="00D6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0D9B"/>
  <w15:chartTrackingRefBased/>
  <w15:docId w15:val="{490FC5BD-8E25-4C0F-910A-B28FBD55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Rech</dc:creator>
  <cp:keywords/>
  <dc:description/>
  <cp:lastModifiedBy>Maíra Lima Figueira</cp:lastModifiedBy>
  <cp:revision>14</cp:revision>
  <dcterms:created xsi:type="dcterms:W3CDTF">2025-03-28T17:29:00Z</dcterms:created>
  <dcterms:modified xsi:type="dcterms:W3CDTF">2025-06-03T17:46:00Z</dcterms:modified>
</cp:coreProperties>
</file>